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0A" w:rsidRPr="009E7B0A" w:rsidRDefault="009E7B0A" w:rsidP="00E30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9E7B0A" w:rsidRPr="009E7B0A" w:rsidRDefault="009E7B0A" w:rsidP="00E30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08.06.2015 для закупки №0133300001715000216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2"/>
        <w:gridCol w:w="2702"/>
        <w:gridCol w:w="2702"/>
      </w:tblGrid>
      <w:tr w:rsidR="009E7B0A" w:rsidRPr="009E7B0A" w:rsidTr="009E7B0A">
        <w:tc>
          <w:tcPr>
            <w:tcW w:w="2500" w:type="pct"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7B0A" w:rsidRPr="009E7B0A" w:rsidTr="009E7B0A"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6, 408</w:t>
            </w: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июня 2015</w:t>
            </w:r>
          </w:p>
        </w:tc>
      </w:tr>
      <w:tr w:rsidR="009E7B0A" w:rsidRPr="009E7B0A" w:rsidTr="009E7B0A"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E7B0A" w:rsidRPr="009E7B0A" w:rsidRDefault="009E7B0A" w:rsidP="009E7B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E7B0A" w:rsidRPr="009E7B0A" w:rsidRDefault="009E7B0A" w:rsidP="009E7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9E7B0A" w:rsidRDefault="009E7B0A" w:rsidP="00E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www.zakupki.gov.ru </w:t>
      </w:r>
    </w:p>
    <w:p w:rsidR="009E7B0A" w:rsidRPr="009E7B0A" w:rsidRDefault="009E7B0A" w:rsidP="00E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(Извещение о проведении открытого конкурса от 15.05.2015 №0133300001715000216).</w:t>
      </w:r>
    </w:p>
    <w:p w:rsidR="009E7B0A" w:rsidRPr="009E7B0A" w:rsidRDefault="009E7B0A" w:rsidP="009E7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08 июня 2015 года в 11:00 (по местному времени) по адресу Российская Федерация, 153000, Ивановская </w:t>
      </w:r>
      <w:proofErr w:type="spellStart"/>
      <w:proofErr w:type="gramStart"/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6, 408.</w:t>
      </w:r>
    </w:p>
    <w:p w:rsidR="009E7B0A" w:rsidRPr="009E7B0A" w:rsidRDefault="009E7B0A" w:rsidP="009E7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9E7B0A" w:rsidRPr="009E7B0A" w:rsidRDefault="009E7B0A" w:rsidP="009E7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9E7B0A" w:rsidRDefault="009E7B0A" w:rsidP="00E304A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</w:p>
    <w:p w:rsidR="00E304A1" w:rsidRDefault="009E7B0A" w:rsidP="00E304A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 </w:t>
      </w: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7B0A" w:rsidRPr="009E7B0A" w:rsidRDefault="009E7B0A" w:rsidP="00E304A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E7B0A" w:rsidRPr="009E7B0A" w:rsidRDefault="009E7B0A" w:rsidP="009E7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№0133300001715000216 «Выполнение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</w:r>
      <w:proofErr w:type="gramStart"/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9E7B0A" w:rsidRPr="009E7B0A" w:rsidRDefault="009E7B0A" w:rsidP="009E7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Начальная (максимальная) цена контракта: </w:t>
      </w:r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4302969.87 Российский рубль (четыре миллиона триста две тысячи девятьсот шестьдесят девять рублей восемьдесят семь копеек)</w:t>
      </w:r>
    </w:p>
    <w:p w:rsidR="009E7B0A" w:rsidRPr="009E7B0A" w:rsidRDefault="009E7B0A" w:rsidP="009E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E7B0A" w:rsidRPr="009E7B0A" w:rsidRDefault="009E7B0A" w:rsidP="009E7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Выполнение работ – по месту нахождения Исполнителя. </w:t>
      </w:r>
    </w:p>
    <w:p w:rsidR="009E7B0A" w:rsidRPr="009E7B0A" w:rsidRDefault="009E7B0A" w:rsidP="009E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35 календарных дней </w:t>
      </w:r>
      <w:proofErr w:type="gramStart"/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даты подписания</w:t>
      </w:r>
      <w:proofErr w:type="gramEnd"/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контракта.</w:t>
      </w:r>
    </w:p>
    <w:p w:rsidR="009E7B0A" w:rsidRPr="009E7B0A" w:rsidRDefault="009E7B0A" w:rsidP="009E7B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E7B0A" w:rsidRPr="009E7B0A" w:rsidRDefault="009E7B0A" w:rsidP="009E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E7B0A" w:rsidRPr="009E7B0A" w:rsidRDefault="009E7B0A" w:rsidP="009E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ГОРОДА ИВАНОВА.</w:t>
      </w:r>
    </w:p>
    <w:p w:rsidR="009E7B0A" w:rsidRPr="009E7B0A" w:rsidRDefault="009E7B0A" w:rsidP="009E7B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E7B0A" w:rsidRPr="009E7B0A" w:rsidRDefault="009E7B0A" w:rsidP="009E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9E7B0A" w:rsidRPr="009E7B0A" w:rsidRDefault="009E7B0A" w:rsidP="009E7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9E7B0A" w:rsidRPr="009E7B0A" w:rsidRDefault="009E7B0A" w:rsidP="00E304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</w:p>
    <w:p w:rsidR="009E7B0A" w:rsidRPr="009E7B0A" w:rsidRDefault="009E7B0A" w:rsidP="00E304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Краснов Роман Валерьевич</w:t>
      </w:r>
    </w:p>
    <w:p w:rsidR="009E7B0A" w:rsidRPr="009E7B0A" w:rsidRDefault="009E7B0A" w:rsidP="00E304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Петрова Наталья Вячеславовна</w:t>
      </w:r>
    </w:p>
    <w:p w:rsidR="009E7B0A" w:rsidRDefault="009E7B0A" w:rsidP="00E304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Свирибова</w:t>
      </w:r>
      <w:proofErr w:type="spellEnd"/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Ираида Анатольевна</w:t>
      </w:r>
    </w:p>
    <w:p w:rsidR="00E304A1" w:rsidRPr="009E7B0A" w:rsidRDefault="00E304A1" w:rsidP="00E304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0A" w:rsidRPr="009E7B0A" w:rsidRDefault="009E7B0A" w:rsidP="009E7B0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E7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9E7B0A" w:rsidRPr="009E7B0A" w:rsidRDefault="009E7B0A" w:rsidP="009E7B0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E7B0A" w:rsidRPr="009E7B0A" w:rsidRDefault="009E7B0A" w:rsidP="009E7B0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E7B0A" w:rsidRPr="009E7B0A" w:rsidRDefault="009E7B0A" w:rsidP="009E7B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9E7B0A" w:rsidRPr="009E7B0A" w:rsidRDefault="009E7B0A" w:rsidP="009E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- 6 (шесть) шт.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000"/>
        <w:gridCol w:w="1897"/>
        <w:gridCol w:w="1320"/>
        <w:gridCol w:w="4071"/>
        <w:gridCol w:w="1302"/>
      </w:tblGrid>
      <w:tr w:rsidR="009E7B0A" w:rsidRPr="009E7B0A" w:rsidTr="009E7B0A">
        <w:tc>
          <w:tcPr>
            <w:tcW w:w="250" w:type="pct"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заявки</w:t>
            </w:r>
          </w:p>
        </w:tc>
        <w:tc>
          <w:tcPr>
            <w:tcW w:w="250" w:type="pct"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участнике</w:t>
            </w:r>
          </w:p>
        </w:tc>
        <w:tc>
          <w:tcPr>
            <w:tcW w:w="250" w:type="pct"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bCs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9E7B0A" w:rsidRPr="009E7B0A" w:rsidTr="009E7B0A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03.06.2015 11:25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ЦентрГрадПроект</w:t>
            </w:r>
            <w:proofErr w:type="spellEnd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ИНН: 5834054683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КПП: 583601001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440026, г. Пенза, ул. Маршала Крылова, 13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000,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1. Сопроводительное письмо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3. Предложение о цене контракта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 xml:space="preserve">4. Предложение участника открытого конкурса в отношении объекта закупки - предложение по качественным, 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функциональным и экологическим характеристикам объекта закупки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5. Выписка или засвидетельствованная в нотариальном порядке копия такой выписки из единого государственного реестра юридических лиц, выданная ФНС России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6.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7. Копии учредительных документов (для юридических лиц)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8. Документы, подтверждающие добросовестность участника открытого конкурса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 xml:space="preserve">9. Решение об одобрении или о совершении крупной сделки либо копия такого решения 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внесение обеспечения заявки на участие в открытом конкурсе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11.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12. Опись документов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04.06.2015 10:34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C32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Общество с огра</w:t>
            </w:r>
            <w:r w:rsidR="00D359DB">
              <w:rPr>
                <w:rFonts w:ascii="Times New Roman" w:eastAsia="Times New Roman" w:hAnsi="Times New Roman" w:cs="Times New Roman"/>
                <w:lang w:eastAsia="ru-RU"/>
              </w:rPr>
              <w:t>ниченной ответственностью "</w:t>
            </w:r>
            <w:proofErr w:type="spellStart"/>
            <w:r w:rsidR="00D359DB">
              <w:rPr>
                <w:rFonts w:ascii="Times New Roman" w:eastAsia="Times New Roman" w:hAnsi="Times New Roman" w:cs="Times New Roman"/>
                <w:lang w:eastAsia="ru-RU"/>
              </w:rPr>
              <w:t>Валбэ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к-ру</w:t>
            </w:r>
            <w:proofErr w:type="spellEnd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ИНН: 3525126351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КПП: 352501001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160001, </w:t>
            </w:r>
            <w:proofErr w:type="spellStart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Волгородская</w:t>
            </w:r>
            <w:proofErr w:type="spellEnd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</w:t>
            </w:r>
          </w:p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г. Вологда, ул. Благовещенская, д. 44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End w:id="0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300000.00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1. Сопроводительное письмо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3. Предложение о цене контракта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 - предложение по качественным, функциональным и экологическим характеристикам объекта закупки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5. Выписка или засвидетельствованная в нотариальном порядке копия такой выписки из единого государственного реестра юридических лиц, выданная ФНС России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6.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7. Копии учредительных документов (для юридических лиц)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8. Документы, подтверждающие добросовестность участника открытого конкурса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 xml:space="preserve">9. Решение об одобрении или о совершении крупной сделки либо копия такого решения 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внесение обеспечения заявки на участие в открытом конкурсе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11.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12. Опись документов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05.06.2015 09:52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Научно-исследовательский институт "Земля и город"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ИНН: 5260008219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КПП: 526201001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603105, Нижегородская область, г. Нижний Новгород, ул. </w:t>
            </w:r>
            <w:proofErr w:type="spellStart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Салганская</w:t>
            </w:r>
            <w:proofErr w:type="spellEnd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, д. 10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884000.00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1. Сопроводительное письмо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3. Предложение о цене контракта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 - предложение по качественным, функциональным и экологическим характеристикам объекта закупки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5. Выписка или засвидетельствованная в нотариальном порядке копия такой выписки из единого государственного реестра юридических лиц, выданная ФНС России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6.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7. Копии учредительных документов (для юридических лиц)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8. Документы, подтверждающие добросовестность участника открытого конкурса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 xml:space="preserve">9. Решение об одобрении или о совершении крупной сделки либо копия такого решения 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BC7C32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внесение обеспечения заявки на участие в открытом конкурсе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11.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12. Опись документов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05.06.2015 09:53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"Научно-производственное предприятие "Инженер" 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ИНН: 2127317852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КПП: 2130010</w:t>
            </w:r>
            <w:r w:rsidR="00D106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D1063E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428000, Чува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шская Республика, г. Чебоксары, Президентский бульвар, д. 31</w:t>
            </w:r>
            <w:proofErr w:type="gramEnd"/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516,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1. Сопроводительное письмо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3. Предложение о цене контракта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 - предложение по качественным, функциональным и экологическим характеристикам объекта закупки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5. Выписка или засвидетельствованная в нотариальном порядке копия такой выписки из единого государственного реестра юридических лиц, выданная ФНС России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6.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7. Копии учредительных документов (для юридических лиц)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8. Документы, подтверждающие добросовестность участника открытого конкурса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 xml:space="preserve">9. Решение об одобрении или о совершении крупной сделки либо копия такого решения 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BC7C32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внесение обеспечения заявки на участие в открытом конкурсе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11.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12. Опись документов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08.06.2015 09:03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"Центр проектирования и инженерных изысканий"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ИНН: 3702715816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153002, Ивановская область, г. Иванова, ул. </w:t>
            </w:r>
            <w:proofErr w:type="spellStart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Жиделева</w:t>
            </w:r>
            <w:proofErr w:type="spellEnd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, д. 15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000,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1. Сопроводительное письмо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3. Предложение о цене контракта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 - предложение по качественным, функциональным и экологическим характеристикам объекта закупки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 xml:space="preserve">5. Выписка или засвидетельствованная в нотариальном порядке копия такой 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выписки из единого государственного реестра юридических лиц, выданная ФНС России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6.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7. Копии учредительных документов (для юридических лиц)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8. Документы, подтверждающие добросовестность участника открытого конкурса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 xml:space="preserve">9. Решение об одобрении или о совершении крупной сделки либо копия такого решения 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внесение обеспечения заявки на участие в открытом конкурсе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11.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12. Опись документов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08.06.2015 09:59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C32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Ивановопроект</w:t>
            </w:r>
            <w:proofErr w:type="spellEnd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ИНН: 3702046989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153008, Ивановская область, </w:t>
            </w:r>
          </w:p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spellStart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Колесанова</w:t>
            </w:r>
            <w:proofErr w:type="spellEnd"/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, д. 11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000,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1. Сопроводительное письмо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3. Предложение о цене контракта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 - предложение по качественным, функциональным и экологическим характеристикам объекта закупки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5. Выписка или засвидетельствованная в нотариальном порядке копия такой выписки из единого государственного реестра юридических лиц, выданная ФНС России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6.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7. Копии учредительных документов (для юридических лиц)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8. Документы, подтверждающие добросовестность участника открытого конкурса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 xml:space="preserve">9. Решение об одобрении или о совершении крупной сделки либо копия такого решения 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внесение обеспечения заявки на участие в открытом конкурсе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11.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E7B0A" w:rsidRPr="009E7B0A" w:rsidTr="009E7B0A"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12. Опись документов</w:t>
            </w: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E7B0A" w:rsidRPr="009E7B0A" w:rsidRDefault="009E7B0A" w:rsidP="009E7B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</w:tbl>
    <w:p w:rsidR="009E7B0A" w:rsidRPr="009E7B0A" w:rsidRDefault="009E7B0A" w:rsidP="009E7B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9E7B0A" w:rsidRPr="009E7B0A" w:rsidRDefault="009E7B0A" w:rsidP="009E7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проведет рассмотрение и оценку заявок на участие в открытом конкурсе в срок, указанный в конкурсной документации.</w:t>
      </w:r>
    </w:p>
    <w:p w:rsidR="009E7B0A" w:rsidRPr="009E7B0A" w:rsidRDefault="009E7B0A" w:rsidP="009E7B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9E7B0A" w:rsidRPr="009E7B0A" w:rsidRDefault="009E7B0A" w:rsidP="009E7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E7B0A" w:rsidRPr="009E7B0A" w:rsidRDefault="009E7B0A" w:rsidP="009E7B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9E7B0A" w:rsidRPr="009E7B0A" w:rsidRDefault="009E7B0A" w:rsidP="009E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9E7B0A" w:rsidRPr="009E7B0A" w:rsidRDefault="009E7B0A" w:rsidP="00A57FE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исполнения контракта, указанные в заявках на участие в открытом конкурсе </w:t>
      </w:r>
      <w:r w:rsidR="00A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2л. </w:t>
      </w:r>
    </w:p>
    <w:p w:rsidR="00A368C9" w:rsidRPr="00A368C9" w:rsidRDefault="00A368C9" w:rsidP="009E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8C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68C9">
        <w:rPr>
          <w:rFonts w:ascii="Times New Roman" w:hAnsi="Times New Roman" w:cs="Times New Roman"/>
          <w:sz w:val="24"/>
          <w:szCs w:val="24"/>
        </w:rPr>
        <w:t xml:space="preserve">1 заявка (1 </w:t>
      </w:r>
      <w:proofErr w:type="spellStart"/>
      <w:r w:rsidRPr="00A368C9">
        <w:rPr>
          <w:rFonts w:ascii="Times New Roman" w:hAnsi="Times New Roman" w:cs="Times New Roman"/>
          <w:sz w:val="24"/>
          <w:szCs w:val="24"/>
        </w:rPr>
        <w:t>заявка.rar</w:t>
      </w:r>
      <w:proofErr w:type="spellEnd"/>
      <w:r w:rsidRPr="00A368C9">
        <w:rPr>
          <w:rFonts w:ascii="Times New Roman" w:hAnsi="Times New Roman" w:cs="Times New Roman"/>
          <w:sz w:val="24"/>
          <w:szCs w:val="24"/>
        </w:rPr>
        <w:t xml:space="preserve"> - 21.32 Мб)</w:t>
      </w:r>
      <w:r w:rsidRPr="00A368C9">
        <w:rPr>
          <w:rFonts w:ascii="Times New Roman" w:hAnsi="Times New Roman" w:cs="Times New Roman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68C9">
        <w:rPr>
          <w:rFonts w:ascii="Times New Roman" w:hAnsi="Times New Roman" w:cs="Times New Roman"/>
          <w:sz w:val="24"/>
          <w:szCs w:val="24"/>
        </w:rPr>
        <w:t xml:space="preserve">2 заявка (2 </w:t>
      </w:r>
      <w:proofErr w:type="spellStart"/>
      <w:r w:rsidRPr="00A368C9">
        <w:rPr>
          <w:rFonts w:ascii="Times New Roman" w:hAnsi="Times New Roman" w:cs="Times New Roman"/>
          <w:sz w:val="24"/>
          <w:szCs w:val="24"/>
        </w:rPr>
        <w:t>заявка.rar</w:t>
      </w:r>
      <w:proofErr w:type="spellEnd"/>
      <w:r w:rsidRPr="00A368C9">
        <w:rPr>
          <w:rFonts w:ascii="Times New Roman" w:hAnsi="Times New Roman" w:cs="Times New Roman"/>
          <w:sz w:val="24"/>
          <w:szCs w:val="24"/>
        </w:rPr>
        <w:t xml:space="preserve"> - 8.49 Мб)</w:t>
      </w:r>
      <w:r w:rsidRPr="00A368C9">
        <w:rPr>
          <w:rFonts w:ascii="Times New Roman" w:hAnsi="Times New Roman" w:cs="Times New Roman"/>
          <w:sz w:val="24"/>
          <w:szCs w:val="24"/>
        </w:rPr>
        <w:br/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68C9">
        <w:rPr>
          <w:rFonts w:ascii="Times New Roman" w:hAnsi="Times New Roman" w:cs="Times New Roman"/>
          <w:sz w:val="24"/>
          <w:szCs w:val="24"/>
        </w:rPr>
        <w:t xml:space="preserve"> 3 заявка (3 </w:t>
      </w:r>
      <w:proofErr w:type="spellStart"/>
      <w:r w:rsidRPr="00A368C9">
        <w:rPr>
          <w:rFonts w:ascii="Times New Roman" w:hAnsi="Times New Roman" w:cs="Times New Roman"/>
          <w:sz w:val="24"/>
          <w:szCs w:val="24"/>
        </w:rPr>
        <w:t>заявка.rar</w:t>
      </w:r>
      <w:proofErr w:type="spellEnd"/>
      <w:r w:rsidRPr="00A368C9">
        <w:rPr>
          <w:rFonts w:ascii="Times New Roman" w:hAnsi="Times New Roman" w:cs="Times New Roman"/>
          <w:sz w:val="24"/>
          <w:szCs w:val="24"/>
        </w:rPr>
        <w:t xml:space="preserve"> - 9.2 Мб)</w:t>
      </w:r>
      <w:r w:rsidRPr="00A368C9">
        <w:rPr>
          <w:rFonts w:ascii="Times New Roman" w:hAnsi="Times New Roman" w:cs="Times New Roman"/>
          <w:sz w:val="24"/>
          <w:szCs w:val="24"/>
        </w:rPr>
        <w:br/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8C9">
        <w:rPr>
          <w:rFonts w:ascii="Times New Roman" w:hAnsi="Times New Roman" w:cs="Times New Roman"/>
          <w:sz w:val="24"/>
          <w:szCs w:val="24"/>
        </w:rPr>
        <w:t xml:space="preserve">4 заявка (4 </w:t>
      </w:r>
      <w:proofErr w:type="spellStart"/>
      <w:r w:rsidRPr="00A368C9">
        <w:rPr>
          <w:rFonts w:ascii="Times New Roman" w:hAnsi="Times New Roman" w:cs="Times New Roman"/>
          <w:sz w:val="24"/>
          <w:szCs w:val="24"/>
        </w:rPr>
        <w:t>заявка.rar</w:t>
      </w:r>
      <w:proofErr w:type="spellEnd"/>
      <w:r w:rsidRPr="00A368C9">
        <w:rPr>
          <w:rFonts w:ascii="Times New Roman" w:hAnsi="Times New Roman" w:cs="Times New Roman"/>
          <w:sz w:val="24"/>
          <w:szCs w:val="24"/>
        </w:rPr>
        <w:t xml:space="preserve"> - 47.07 Кб)</w:t>
      </w:r>
      <w:r w:rsidRPr="00A368C9">
        <w:rPr>
          <w:rFonts w:ascii="Times New Roman" w:hAnsi="Times New Roman" w:cs="Times New Roman"/>
          <w:sz w:val="24"/>
          <w:szCs w:val="24"/>
        </w:rPr>
        <w:br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8C9">
        <w:rPr>
          <w:rFonts w:ascii="Times New Roman" w:hAnsi="Times New Roman" w:cs="Times New Roman"/>
          <w:sz w:val="24"/>
          <w:szCs w:val="24"/>
        </w:rPr>
        <w:t xml:space="preserve">5 заявка (5 </w:t>
      </w:r>
      <w:proofErr w:type="spellStart"/>
      <w:r w:rsidRPr="00A368C9">
        <w:rPr>
          <w:rFonts w:ascii="Times New Roman" w:hAnsi="Times New Roman" w:cs="Times New Roman"/>
          <w:sz w:val="24"/>
          <w:szCs w:val="24"/>
        </w:rPr>
        <w:t>заявка.rar</w:t>
      </w:r>
      <w:proofErr w:type="spellEnd"/>
      <w:r w:rsidRPr="00A368C9">
        <w:rPr>
          <w:rFonts w:ascii="Times New Roman" w:hAnsi="Times New Roman" w:cs="Times New Roman"/>
          <w:sz w:val="24"/>
          <w:szCs w:val="24"/>
        </w:rPr>
        <w:t xml:space="preserve"> - 14.93 Мб)</w:t>
      </w:r>
      <w:r w:rsidRPr="00A368C9">
        <w:rPr>
          <w:rFonts w:ascii="Times New Roman" w:hAnsi="Times New Roman" w:cs="Times New Roman"/>
          <w:sz w:val="24"/>
          <w:szCs w:val="24"/>
        </w:rPr>
        <w:br/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8C9">
        <w:rPr>
          <w:rFonts w:ascii="Times New Roman" w:hAnsi="Times New Roman" w:cs="Times New Roman"/>
          <w:sz w:val="24"/>
          <w:szCs w:val="24"/>
        </w:rPr>
        <w:t xml:space="preserve">6 заявка (6 </w:t>
      </w:r>
      <w:proofErr w:type="spellStart"/>
      <w:r w:rsidRPr="00A368C9">
        <w:rPr>
          <w:rFonts w:ascii="Times New Roman" w:hAnsi="Times New Roman" w:cs="Times New Roman"/>
          <w:sz w:val="24"/>
          <w:szCs w:val="24"/>
        </w:rPr>
        <w:t>заявка.rar</w:t>
      </w:r>
      <w:proofErr w:type="spellEnd"/>
      <w:r w:rsidRPr="00A368C9">
        <w:rPr>
          <w:rFonts w:ascii="Times New Roman" w:hAnsi="Times New Roman" w:cs="Times New Roman"/>
          <w:sz w:val="24"/>
          <w:szCs w:val="24"/>
        </w:rPr>
        <w:t xml:space="preserve"> - 23.8 Кб)</w:t>
      </w:r>
      <w:proofErr w:type="gramEnd"/>
    </w:p>
    <w:p w:rsidR="009E7B0A" w:rsidRPr="009E7B0A" w:rsidRDefault="009E7B0A" w:rsidP="009E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6"/>
        <w:gridCol w:w="3544"/>
      </w:tblGrid>
      <w:tr w:rsidR="009E7B0A" w:rsidRPr="00EC5472" w:rsidTr="001B2E84">
        <w:tc>
          <w:tcPr>
            <w:tcW w:w="180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7B0A" w:rsidRPr="00EC5472" w:rsidTr="001B2E84">
        <w:tc>
          <w:tcPr>
            <w:tcW w:w="180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458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73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9E7B0A" w:rsidRPr="00EC5472" w:rsidTr="001B2E84">
        <w:trPr>
          <w:trHeight w:val="450"/>
        </w:trPr>
        <w:tc>
          <w:tcPr>
            <w:tcW w:w="180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7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73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0A" w:rsidRPr="00EC5472" w:rsidTr="001B2E84">
        <w:tc>
          <w:tcPr>
            <w:tcW w:w="180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458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  <w:tc>
          <w:tcPr>
            <w:tcW w:w="173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Роман Валерьевич</w:t>
            </w:r>
          </w:p>
        </w:tc>
      </w:tr>
      <w:tr w:rsidR="009E7B0A" w:rsidRPr="00EC5472" w:rsidTr="001B2E84">
        <w:trPr>
          <w:trHeight w:val="450"/>
        </w:trPr>
        <w:tc>
          <w:tcPr>
            <w:tcW w:w="180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7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73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0A" w:rsidRPr="00EC5472" w:rsidTr="001B2E84">
        <w:tc>
          <w:tcPr>
            <w:tcW w:w="180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458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  <w:tc>
          <w:tcPr>
            <w:tcW w:w="173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Наталья Вячеславовна</w:t>
            </w:r>
          </w:p>
        </w:tc>
      </w:tr>
      <w:tr w:rsidR="009E7B0A" w:rsidRPr="00EC5472" w:rsidTr="001B2E84">
        <w:trPr>
          <w:trHeight w:val="450"/>
        </w:trPr>
        <w:tc>
          <w:tcPr>
            <w:tcW w:w="180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7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73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0A" w:rsidRPr="00EC5472" w:rsidTr="001B2E84">
        <w:tc>
          <w:tcPr>
            <w:tcW w:w="180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458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  <w:tc>
          <w:tcPr>
            <w:tcW w:w="173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</w:t>
            </w:r>
            <w:r w:rsidRPr="00EC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 Анатольевна</w:t>
            </w:r>
          </w:p>
        </w:tc>
      </w:tr>
      <w:tr w:rsidR="009E7B0A" w:rsidRPr="00EC5472" w:rsidTr="001B2E84">
        <w:trPr>
          <w:trHeight w:val="450"/>
        </w:trPr>
        <w:tc>
          <w:tcPr>
            <w:tcW w:w="180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7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736" w:type="pct"/>
            <w:vAlign w:val="center"/>
            <w:hideMark/>
          </w:tcPr>
          <w:p w:rsidR="009E7B0A" w:rsidRPr="00EC5472" w:rsidRDefault="009E7B0A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B0A" w:rsidRPr="009E7B0A" w:rsidRDefault="009E7B0A" w:rsidP="009E7B0A">
      <w:pPr>
        <w:pageBreakBefore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E7B0A" w:rsidRPr="009E7B0A" w:rsidTr="009E7B0A">
        <w:tc>
          <w:tcPr>
            <w:tcW w:w="2500" w:type="pct"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7B0A" w:rsidRPr="009E7B0A" w:rsidTr="009E7B0A"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B0A" w:rsidRPr="009E7B0A" w:rsidRDefault="009E7B0A" w:rsidP="009E7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08.06.2015</w:t>
            </w:r>
          </w:p>
        </w:tc>
      </w:tr>
    </w:tbl>
    <w:p w:rsidR="009E7B0A" w:rsidRPr="009E7B0A" w:rsidRDefault="009E7B0A" w:rsidP="009E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0A" w:rsidRDefault="009E7B0A" w:rsidP="009E7B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A368C9" w:rsidRPr="00A368C9" w:rsidRDefault="00A368C9" w:rsidP="00A3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- 6 (шесть) шт.</w:t>
      </w:r>
    </w:p>
    <w:p w:rsidR="00A368C9" w:rsidRPr="00A368C9" w:rsidRDefault="00A368C9" w:rsidP="00A368C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4086"/>
        <w:gridCol w:w="5108"/>
      </w:tblGrid>
      <w:tr w:rsidR="00A368C9" w:rsidRPr="00A368C9" w:rsidTr="00A368C9">
        <w:trPr>
          <w:trHeight w:val="192"/>
        </w:trPr>
        <w:tc>
          <w:tcPr>
            <w:tcW w:w="500" w:type="pct"/>
            <w:vAlign w:val="center"/>
            <w:hideMark/>
          </w:tcPr>
          <w:p w:rsidR="00A368C9" w:rsidRPr="00A368C9" w:rsidRDefault="00A368C9" w:rsidP="00A368C9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A368C9" w:rsidRPr="00A368C9" w:rsidRDefault="00A368C9" w:rsidP="00A368C9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A368C9" w:rsidRPr="00A368C9" w:rsidRDefault="00A368C9" w:rsidP="00A368C9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исполнения контракта по заявке</w:t>
            </w:r>
          </w:p>
        </w:tc>
      </w:tr>
      <w:tr w:rsidR="00A368C9" w:rsidRPr="00A368C9" w:rsidTr="00A368C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68C9" w:rsidRPr="00A368C9" w:rsidRDefault="00A368C9" w:rsidP="00A368C9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68C9" w:rsidRPr="00A368C9" w:rsidRDefault="00A368C9" w:rsidP="00A368C9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ЦентрГрадПроект</w:t>
            </w:r>
            <w:proofErr w:type="spellEnd"/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8"/>
            </w:tblGrid>
            <w:tr w:rsidR="00A368C9" w:rsidRPr="00A368C9">
              <w:tc>
                <w:tcPr>
                  <w:tcW w:w="0" w:type="auto"/>
                  <w:vAlign w:val="center"/>
                  <w:hideMark/>
                </w:tcPr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60.00%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950000.00 Российский рубль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40.00%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Предложение участника: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Информация о предложении участника: представлена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368C9" w:rsidRPr="00A368C9" w:rsidRDefault="00A368C9" w:rsidP="00A368C9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8C9" w:rsidRPr="00A368C9" w:rsidTr="00A368C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68C9" w:rsidRPr="00A368C9" w:rsidRDefault="00A368C9" w:rsidP="00A368C9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68C9" w:rsidRPr="00A368C9" w:rsidRDefault="00A368C9" w:rsidP="00A368C9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Валбэк-ру</w:t>
            </w:r>
            <w:proofErr w:type="spellEnd"/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8"/>
            </w:tblGrid>
            <w:tr w:rsidR="00A368C9" w:rsidRPr="00A368C9">
              <w:tc>
                <w:tcPr>
                  <w:tcW w:w="0" w:type="auto"/>
                  <w:vAlign w:val="center"/>
                  <w:hideMark/>
                </w:tcPr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60.00%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1300000.00 Российский рубль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40.00%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Предложение участника: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Информация о предложении участника: представлена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368C9" w:rsidRPr="00A368C9" w:rsidRDefault="00A368C9" w:rsidP="00A368C9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8C9" w:rsidRPr="00A368C9" w:rsidTr="00A368C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68C9" w:rsidRPr="00A368C9" w:rsidRDefault="00A368C9" w:rsidP="00A368C9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68C9" w:rsidRPr="00A368C9" w:rsidRDefault="00A368C9" w:rsidP="00A368C9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Научно-исследовательский институт "Земля и город"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8"/>
            </w:tblGrid>
            <w:tr w:rsidR="00A368C9" w:rsidRPr="00A368C9">
              <w:tc>
                <w:tcPr>
                  <w:tcW w:w="0" w:type="auto"/>
                  <w:vAlign w:val="center"/>
                  <w:hideMark/>
                </w:tcPr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60.00%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884000.00 Российский рубль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40.00%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Оценка производится по шкале оценки или другому </w:t>
                  </w: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порядку, указанному в документации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Предложение участника: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Информация о предложении участника: представлена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368C9" w:rsidRPr="00A368C9" w:rsidRDefault="00A368C9" w:rsidP="00A368C9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8C9" w:rsidRPr="00A368C9" w:rsidTr="00A368C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68C9" w:rsidRPr="00A368C9" w:rsidRDefault="00A368C9" w:rsidP="00A368C9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68C9" w:rsidRPr="00A368C9" w:rsidRDefault="00A368C9" w:rsidP="00A368C9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"Научно-производственное предприятие "Инженер"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8"/>
            </w:tblGrid>
            <w:tr w:rsidR="00A368C9" w:rsidRPr="00A368C9">
              <w:tc>
                <w:tcPr>
                  <w:tcW w:w="0" w:type="auto"/>
                  <w:vAlign w:val="center"/>
                  <w:hideMark/>
                </w:tcPr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60.00%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1607516.63 Российский рубль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40.00%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Предложение участника: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Информация о предложении участника: представлена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368C9" w:rsidRPr="00A368C9" w:rsidRDefault="00A368C9" w:rsidP="00A368C9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8C9" w:rsidRPr="00A368C9" w:rsidTr="00A368C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68C9" w:rsidRPr="00A368C9" w:rsidRDefault="00A368C9" w:rsidP="00A368C9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68C9" w:rsidRPr="00A368C9" w:rsidRDefault="00A368C9" w:rsidP="00A368C9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"Центр проектирования и инженерных изысканий"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8"/>
            </w:tblGrid>
            <w:tr w:rsidR="00A368C9" w:rsidRPr="00A368C9">
              <w:tc>
                <w:tcPr>
                  <w:tcW w:w="0" w:type="auto"/>
                  <w:vAlign w:val="center"/>
                  <w:hideMark/>
                </w:tcPr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60.00%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2800000.00 Российский рубль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40.00%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Предложение участника: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Информация о предложении участника: представлена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368C9" w:rsidRPr="00A368C9" w:rsidRDefault="00A368C9" w:rsidP="00A368C9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8C9" w:rsidRPr="00A368C9" w:rsidTr="00A368C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68C9" w:rsidRPr="00A368C9" w:rsidRDefault="00A368C9" w:rsidP="00A368C9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68C9" w:rsidRPr="00A368C9" w:rsidRDefault="00A368C9" w:rsidP="00A368C9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Ивановопроект</w:t>
            </w:r>
            <w:proofErr w:type="spellEnd"/>
            <w:r w:rsidRPr="00A368C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8"/>
            </w:tblGrid>
            <w:tr w:rsidR="00A368C9" w:rsidRPr="00A368C9">
              <w:tc>
                <w:tcPr>
                  <w:tcW w:w="0" w:type="auto"/>
                  <w:vAlign w:val="center"/>
                  <w:hideMark/>
                </w:tcPr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60.00%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1700000.00 Российский рубль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40.00%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Предложение участника: </w:t>
                  </w:r>
                </w:p>
                <w:p w:rsidR="00A368C9" w:rsidRPr="00A368C9" w:rsidRDefault="00A368C9" w:rsidP="00A368C9">
                  <w:pPr>
                    <w:spacing w:after="0" w:line="240" w:lineRule="atLeast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368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Информация о предложении участника: представлена </w:t>
                  </w:r>
                </w:p>
              </w:tc>
            </w:tr>
          </w:tbl>
          <w:p w:rsidR="00A368C9" w:rsidRPr="00A368C9" w:rsidRDefault="00A368C9" w:rsidP="00A368C9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68C9" w:rsidRPr="009E7B0A" w:rsidRDefault="00A368C9" w:rsidP="009E7B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368C9" w:rsidRPr="009E7B0A" w:rsidSect="00E304A1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1B8"/>
    <w:multiLevelType w:val="hybridMultilevel"/>
    <w:tmpl w:val="8632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0A"/>
    <w:rsid w:val="00594A8B"/>
    <w:rsid w:val="009E7B0A"/>
    <w:rsid w:val="00A368C9"/>
    <w:rsid w:val="00A57FEB"/>
    <w:rsid w:val="00BC7C32"/>
    <w:rsid w:val="00D1063E"/>
    <w:rsid w:val="00D359DB"/>
    <w:rsid w:val="00E3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E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E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E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7B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E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E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E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7B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246">
          <w:marLeft w:val="0"/>
          <w:marRight w:val="0"/>
          <w:marTop w:val="50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498">
          <w:marLeft w:val="0"/>
          <w:marRight w:val="0"/>
          <w:marTop w:val="8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75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1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82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44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2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0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847C-1690-4D8A-B202-4FD6B181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11</cp:revision>
  <cp:lastPrinted>2015-06-09T15:48:00Z</cp:lastPrinted>
  <dcterms:created xsi:type="dcterms:W3CDTF">2015-06-09T14:42:00Z</dcterms:created>
  <dcterms:modified xsi:type="dcterms:W3CDTF">2015-06-09T15:49:00Z</dcterms:modified>
</cp:coreProperties>
</file>