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CB" w:rsidRDefault="00887DCB" w:rsidP="00882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066472" w:rsidRDefault="00887DCB" w:rsidP="00887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 </w:t>
      </w:r>
      <w:r w:rsidR="005752D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Pr="00BB114A">
        <w:rPr>
          <w:rFonts w:ascii="Times New Roman" w:hAnsi="Times New Roman" w:cs="Times New Roman"/>
          <w:b/>
          <w:sz w:val="28"/>
          <w:szCs w:val="28"/>
        </w:rPr>
        <w:t xml:space="preserve">Открытое акционерное общество </w:t>
      </w: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114A">
        <w:rPr>
          <w:rFonts w:ascii="Times New Roman" w:hAnsi="Times New Roman" w:cs="Times New Roman"/>
          <w:b/>
          <w:sz w:val="28"/>
          <w:szCs w:val="28"/>
        </w:rPr>
        <w:t xml:space="preserve">«Ивановская Домостроительная компания» </w:t>
      </w: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153051, г. Иваново, </w:t>
      </w:r>
      <w:proofErr w:type="spellStart"/>
      <w:r w:rsidRPr="00BB114A">
        <w:rPr>
          <w:rFonts w:ascii="Times New Roman" w:hAnsi="Times New Roman" w:cs="Times New Roman"/>
          <w:sz w:val="28"/>
          <w:szCs w:val="28"/>
        </w:rPr>
        <w:t>Кохомское</w:t>
      </w:r>
      <w:proofErr w:type="spellEnd"/>
      <w:r w:rsidRPr="00BB114A">
        <w:rPr>
          <w:rFonts w:ascii="Times New Roman" w:hAnsi="Times New Roman" w:cs="Times New Roman"/>
          <w:sz w:val="28"/>
          <w:szCs w:val="28"/>
        </w:rPr>
        <w:t xml:space="preserve"> шоссе, д. 1 </w:t>
      </w: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87DCB" w:rsidRPr="00BB114A" w:rsidRDefault="00887DCB" w:rsidP="00887D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87DCB" w:rsidRPr="00BB114A" w:rsidRDefault="00887DCB" w:rsidP="00887D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4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887DCB" w:rsidRPr="00BB114A" w:rsidRDefault="00887DCB" w:rsidP="00887D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14A">
        <w:rPr>
          <w:rFonts w:ascii="Times New Roman" w:hAnsi="Times New Roman" w:cs="Times New Roman"/>
          <w:b/>
          <w:sz w:val="28"/>
          <w:szCs w:val="28"/>
        </w:rPr>
        <w:t xml:space="preserve">залогодержателя на распоряжение предметом залога по Договору участия в долевом строительстве путем передачи его в субаренду </w:t>
      </w:r>
    </w:p>
    <w:p w:rsidR="00887DCB" w:rsidRDefault="00887DCB" w:rsidP="00887D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Иваново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B114A">
        <w:rPr>
          <w:rFonts w:ascii="Times New Roman" w:hAnsi="Times New Roman" w:cs="Times New Roman"/>
          <w:sz w:val="28"/>
          <w:szCs w:val="28"/>
        </w:rPr>
        <w:t>"___"_________ 2017 г.</w:t>
      </w:r>
    </w:p>
    <w:p w:rsidR="00887DCB" w:rsidRPr="00BB114A" w:rsidRDefault="00887DCB" w:rsidP="0088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    _________________________________________, ________ года рождения, паспорт 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B114A">
        <w:rPr>
          <w:rFonts w:ascii="Times New Roman" w:hAnsi="Times New Roman" w:cs="Times New Roman"/>
          <w:sz w:val="28"/>
          <w:szCs w:val="28"/>
        </w:rPr>
        <w:t>_______________, зарегистрированный по адресу: _________________, именуемый в дальнейшем "Залогодержатель", настоящим удостоверяет следующее:</w:t>
      </w:r>
    </w:p>
    <w:p w:rsidR="00887DCB" w:rsidRPr="008E73AC" w:rsidRDefault="00887DCB" w:rsidP="00887D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1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BB114A">
          <w:rPr>
            <w:rFonts w:ascii="Times New Roman" w:hAnsi="Times New Roman"/>
            <w:sz w:val="28"/>
            <w:szCs w:val="28"/>
          </w:rPr>
          <w:t>п. 1 ст. 338</w:t>
        </w:r>
      </w:hyperlink>
      <w:r w:rsidRPr="00BB114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BB114A">
          <w:rPr>
            <w:rFonts w:ascii="Times New Roman" w:hAnsi="Times New Roman"/>
            <w:sz w:val="28"/>
            <w:szCs w:val="28"/>
          </w:rPr>
          <w:t>п. 3 ст. 346</w:t>
        </w:r>
      </w:hyperlink>
      <w:r w:rsidRPr="00BB114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7" w:history="1">
        <w:r w:rsidRPr="00BB114A">
          <w:rPr>
            <w:rFonts w:ascii="Times New Roman" w:hAnsi="Times New Roman"/>
            <w:sz w:val="28"/>
            <w:szCs w:val="28"/>
          </w:rPr>
          <w:t>п. 1 ст. 40</w:t>
        </w:r>
      </w:hyperlink>
      <w:r w:rsidRPr="00BB114A">
        <w:rPr>
          <w:rFonts w:ascii="Times New Roman" w:hAnsi="Times New Roman"/>
          <w:sz w:val="28"/>
          <w:szCs w:val="28"/>
        </w:rPr>
        <w:t xml:space="preserve"> Федерального закона от 16.07.1998 N 102-ФЗ "Об ипотеке (залоге недвижимости)", ст. 13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B114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B114A">
        <w:rPr>
          <w:rFonts w:ascii="Times New Roman" w:hAnsi="Times New Roman"/>
          <w:sz w:val="28"/>
          <w:szCs w:val="2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Times New Roman" w:hAnsi="Times New Roman"/>
          <w:sz w:val="28"/>
          <w:szCs w:val="28"/>
        </w:rPr>
        <w:t>, ст. 18.1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Федерального </w:t>
      </w:r>
      <w:r w:rsidRPr="00C34C8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C34C8A">
        <w:rPr>
          <w:rFonts w:ascii="Times New Roman" w:hAnsi="Times New Roman"/>
          <w:sz w:val="28"/>
          <w:szCs w:val="28"/>
        </w:rPr>
        <w:t xml:space="preserve"> от 26.10.2002 N 127-ФЗ "О несостоятельности (банкротстве)" </w:t>
      </w:r>
      <w:r w:rsidRPr="00BB114A">
        <w:rPr>
          <w:rFonts w:ascii="Times New Roman" w:hAnsi="Times New Roman"/>
          <w:sz w:val="28"/>
          <w:szCs w:val="28"/>
        </w:rPr>
        <w:t xml:space="preserve">Залогодержатель настоящим дает согласие </w:t>
      </w:r>
      <w:r>
        <w:rPr>
          <w:rFonts w:ascii="Times New Roman" w:hAnsi="Times New Roman"/>
          <w:sz w:val="28"/>
          <w:szCs w:val="28"/>
        </w:rPr>
        <w:t xml:space="preserve">ОАО «ДСК» </w:t>
      </w:r>
      <w:r w:rsidRPr="00BB114A">
        <w:rPr>
          <w:rFonts w:ascii="Times New Roman" w:hAnsi="Times New Roman"/>
          <w:sz w:val="28"/>
          <w:szCs w:val="28"/>
        </w:rPr>
        <w:t xml:space="preserve">на распоряжение предметом залога, которым является право аренды 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>37:24:010456</w:t>
      </w:r>
      <w:r w:rsidRPr="00BB114A">
        <w:rPr>
          <w:rFonts w:ascii="Times New Roman" w:hAnsi="Times New Roman"/>
          <w:sz w:val="28"/>
          <w:szCs w:val="28"/>
        </w:rPr>
        <w:t xml:space="preserve">:128 площадью 136 427 </w:t>
      </w:r>
      <w:proofErr w:type="spellStart"/>
      <w:r w:rsidRPr="00BB114A">
        <w:rPr>
          <w:rFonts w:ascii="Times New Roman" w:hAnsi="Times New Roman"/>
          <w:sz w:val="28"/>
          <w:szCs w:val="28"/>
        </w:rPr>
        <w:t>кв.м</w:t>
      </w:r>
      <w:proofErr w:type="spellEnd"/>
      <w:r w:rsidRPr="00BB114A">
        <w:rPr>
          <w:rFonts w:ascii="Times New Roman" w:hAnsi="Times New Roman"/>
          <w:sz w:val="28"/>
          <w:szCs w:val="28"/>
        </w:rPr>
        <w:t xml:space="preserve">., расположенного по адресу: </w:t>
      </w:r>
      <w:proofErr w:type="gramStart"/>
      <w:r w:rsidRPr="00BB114A">
        <w:rPr>
          <w:rFonts w:ascii="Times New Roman" w:hAnsi="Times New Roman"/>
          <w:sz w:val="28"/>
          <w:szCs w:val="28"/>
        </w:rPr>
        <w:t xml:space="preserve">Ивановская область, </w:t>
      </w:r>
      <w:r w:rsidRPr="00BB11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город Иваново, </w:t>
      </w:r>
      <w:proofErr w:type="spellStart"/>
      <w:r w:rsidRPr="00BB11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Кохомское</w:t>
      </w:r>
      <w:proofErr w:type="spellEnd"/>
      <w:r w:rsidRPr="00BB11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шоссе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(Д</w:t>
      </w:r>
      <w:r w:rsidRPr="00BB11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оговор аренды земельного участка от 30.08.2007 № С-3/01-1154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)</w:t>
      </w:r>
      <w:r w:rsidRPr="00BB114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BB114A">
        <w:rPr>
          <w:rFonts w:ascii="Times New Roman" w:hAnsi="Times New Roman"/>
          <w:sz w:val="28"/>
          <w:szCs w:val="28"/>
        </w:rPr>
        <w:t xml:space="preserve"> путем передачи его части в размере 11 518 </w:t>
      </w:r>
      <w:proofErr w:type="spellStart"/>
      <w:r w:rsidRPr="00BB114A">
        <w:rPr>
          <w:rFonts w:ascii="Times New Roman" w:hAnsi="Times New Roman"/>
          <w:sz w:val="28"/>
          <w:szCs w:val="28"/>
        </w:rPr>
        <w:t>кв.м</w:t>
      </w:r>
      <w:proofErr w:type="spellEnd"/>
      <w:r w:rsidRPr="00BB114A">
        <w:rPr>
          <w:rFonts w:ascii="Times New Roman" w:hAnsi="Times New Roman"/>
          <w:sz w:val="28"/>
          <w:szCs w:val="28"/>
        </w:rPr>
        <w:t xml:space="preserve">. в субаренду </w:t>
      </w:r>
      <w:r>
        <w:rPr>
          <w:rFonts w:ascii="Times New Roman" w:hAnsi="Times New Roman"/>
          <w:sz w:val="28"/>
          <w:szCs w:val="28"/>
        </w:rPr>
        <w:t xml:space="preserve">Управлению капитального строительства Администрации города Иванова Администрации города Иванова </w:t>
      </w:r>
      <w:r w:rsidRPr="00BB114A">
        <w:rPr>
          <w:rFonts w:ascii="Times New Roman" w:hAnsi="Times New Roman"/>
          <w:sz w:val="28"/>
          <w:szCs w:val="28"/>
        </w:rPr>
        <w:t>по договору субаренды на 11 месяцев по цене</w:t>
      </w:r>
      <w:r>
        <w:rPr>
          <w:rFonts w:ascii="Times New Roman" w:hAnsi="Times New Roman"/>
          <w:sz w:val="28"/>
          <w:szCs w:val="28"/>
        </w:rPr>
        <w:t xml:space="preserve">, предусмотренной договором субаренды, </w:t>
      </w:r>
      <w:r w:rsidRPr="000C5911">
        <w:rPr>
          <w:rFonts w:ascii="Times New Roman" w:hAnsi="Times New Roman"/>
          <w:b/>
          <w:sz w:val="28"/>
          <w:szCs w:val="28"/>
        </w:rPr>
        <w:t>для использования под строительство дошкольного учреждения на 240 мест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887DCB" w:rsidRPr="00BB114A" w:rsidRDefault="00887DCB" w:rsidP="00887D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Настоящее согласие составлено в двух экземплярах, имеющих одинаковую юридическую силу, из которых первый экземпляр остается у Залогодержателя, второй передается Залогодателю по залогу, возникшему в силу закона. </w:t>
      </w:r>
    </w:p>
    <w:p w:rsidR="00887DCB" w:rsidRPr="00BB114A" w:rsidRDefault="00887DCB" w:rsidP="00887D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t xml:space="preserve">    Залогодержатель:</w:t>
      </w:r>
    </w:p>
    <w:p w:rsidR="00887DCB" w:rsidRPr="00BB114A" w:rsidRDefault="00887DCB" w:rsidP="0088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7DCB" w:rsidRPr="00BB114A" w:rsidRDefault="00887DCB" w:rsidP="0088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114A">
        <w:rPr>
          <w:rFonts w:ascii="Times New Roman" w:hAnsi="Times New Roman" w:cs="Times New Roman"/>
          <w:sz w:val="28"/>
          <w:szCs w:val="28"/>
        </w:rPr>
        <w:lastRenderedPageBreak/>
        <w:t xml:space="preserve">    ________________/_______________</w:t>
      </w:r>
    </w:p>
    <w:p w:rsidR="00887DCB" w:rsidRPr="0088230F" w:rsidRDefault="00887DCB" w:rsidP="008823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DCB" w:rsidRPr="008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BA"/>
    <w:rsid w:val="000F2B3F"/>
    <w:rsid w:val="001646AC"/>
    <w:rsid w:val="004F1A99"/>
    <w:rsid w:val="0057493E"/>
    <w:rsid w:val="005752D6"/>
    <w:rsid w:val="00597FAD"/>
    <w:rsid w:val="00616843"/>
    <w:rsid w:val="006306D3"/>
    <w:rsid w:val="00775226"/>
    <w:rsid w:val="0088230F"/>
    <w:rsid w:val="00887DCB"/>
    <w:rsid w:val="008903B4"/>
    <w:rsid w:val="00955339"/>
    <w:rsid w:val="00A0422E"/>
    <w:rsid w:val="00B26C37"/>
    <w:rsid w:val="00B30F30"/>
    <w:rsid w:val="00B72431"/>
    <w:rsid w:val="00B87186"/>
    <w:rsid w:val="00C078BA"/>
    <w:rsid w:val="00C63718"/>
    <w:rsid w:val="00D9079B"/>
    <w:rsid w:val="00E960FE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887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7D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88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5F5B3A691EDFFF2CF0D004285039BFC573300B26DB7EF2CA7DDB4468063E924A58C7FD2BE4103a1O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5F5B3A691EDFFF2CF0D004285039BFC573E04B36BB7EF2CA7DDB4468063E924A58C76D7aBOFO" TargetMode="External"/><Relationship Id="rId5" Type="http://schemas.openxmlformats.org/officeDocument/2006/relationships/hyperlink" Target="consultantplus://offline/ref=ED25F5B3A691EDFFF2CF0D004285039BFC573E04B36BB7EF2CA7DDB4468063E924A58C79D4aBOE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Наумов</dc:creator>
  <cp:lastModifiedBy>Ирина Геннадьевна Берегова</cp:lastModifiedBy>
  <cp:revision>7</cp:revision>
  <cp:lastPrinted>2017-10-10T11:43:00Z</cp:lastPrinted>
  <dcterms:created xsi:type="dcterms:W3CDTF">2017-10-09T14:39:00Z</dcterms:created>
  <dcterms:modified xsi:type="dcterms:W3CDTF">2017-10-17T12:13:00Z</dcterms:modified>
</cp:coreProperties>
</file>